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6019" w14:textId="77777777" w:rsidR="00D91155" w:rsidRDefault="00D91155" w:rsidP="00BF5AC7">
      <w:pPr>
        <w:ind w:firstLine="5103"/>
      </w:pPr>
      <w:r>
        <w:t>Forma patvirtinta</w:t>
      </w:r>
    </w:p>
    <w:p w14:paraId="15CD601A" w14:textId="77777777" w:rsidR="00D91155" w:rsidRDefault="00D91155" w:rsidP="00BF5AC7">
      <w:pPr>
        <w:ind w:firstLine="5103"/>
      </w:pPr>
      <w:r>
        <w:t>Klaipėdos miesto savivaldybės administracijos</w:t>
      </w:r>
    </w:p>
    <w:p w14:paraId="15CD601B" w14:textId="2B7569F2" w:rsidR="00D91155" w:rsidRDefault="00D91155" w:rsidP="00BF5AC7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 </w:t>
      </w:r>
      <w:r w:rsidR="004A2B5E">
        <w:t xml:space="preserve">gruodžio 3 </w:t>
      </w:r>
      <w:r>
        <w:t xml:space="preserve">d. </w:t>
      </w:r>
    </w:p>
    <w:p w14:paraId="15CD601C" w14:textId="526E2455" w:rsidR="00D91155" w:rsidRDefault="00D91155" w:rsidP="00BF5AC7">
      <w:pPr>
        <w:ind w:firstLine="5103"/>
      </w:pPr>
      <w:r>
        <w:t>įsakymu Nr. AD1-</w:t>
      </w:r>
      <w:r w:rsidR="004A2B5E">
        <w:t>2787</w:t>
      </w:r>
      <w:bookmarkStart w:id="0" w:name="_GoBack"/>
      <w:bookmarkEnd w:id="0"/>
    </w:p>
    <w:p w14:paraId="15CD601D" w14:textId="77777777" w:rsidR="00D91155" w:rsidRDefault="00D91155" w:rsidP="0072734A"/>
    <w:p w14:paraId="15CD601E" w14:textId="77777777" w:rsidR="00D91155" w:rsidRDefault="00D91155" w:rsidP="0072734A">
      <w:r>
        <w:t>________________________________________________________________________________</w:t>
      </w:r>
    </w:p>
    <w:p w14:paraId="15CD601F" w14:textId="77777777" w:rsidR="00D91155" w:rsidRPr="00533A6D" w:rsidRDefault="00D91155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</w:t>
      </w:r>
      <w:r>
        <w:rPr>
          <w:sz w:val="28"/>
          <w:vertAlign w:val="superscript"/>
        </w:rPr>
        <w:t>orma arba fizinio asmens vardas ir</w:t>
      </w:r>
      <w:r w:rsidRPr="00533A6D">
        <w:rPr>
          <w:sz w:val="28"/>
          <w:vertAlign w:val="superscript"/>
        </w:rPr>
        <w:t xml:space="preserve"> pavardė, gimimo data)</w:t>
      </w:r>
    </w:p>
    <w:p w14:paraId="15CD6020" w14:textId="77777777" w:rsidR="00D91155" w:rsidRDefault="00D91155" w:rsidP="0072734A">
      <w:r>
        <w:t>________________________________________________________________________________</w:t>
      </w:r>
    </w:p>
    <w:p w14:paraId="15CD6021" w14:textId="77777777" w:rsidR="00D91155" w:rsidRDefault="00D91155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15CD6022" w14:textId="77777777" w:rsidR="00D91155" w:rsidRDefault="00D91155" w:rsidP="0072734A">
      <w:pPr>
        <w:jc w:val="center"/>
      </w:pPr>
    </w:p>
    <w:p w14:paraId="15CD6023" w14:textId="77777777" w:rsidR="00D91155" w:rsidRDefault="00D91155" w:rsidP="0072734A">
      <w:r>
        <w:t>Klaipėdos miesto savivaldybės administracijai</w:t>
      </w:r>
    </w:p>
    <w:p w14:paraId="15CD6024" w14:textId="77777777" w:rsidR="00D91155" w:rsidRDefault="00D91155" w:rsidP="0072734A"/>
    <w:p w14:paraId="15CD6025" w14:textId="77777777" w:rsidR="00D91155" w:rsidRDefault="00D91155" w:rsidP="0072734A"/>
    <w:p w14:paraId="15CD6026" w14:textId="77777777" w:rsidR="00D91155" w:rsidRPr="00533A6D" w:rsidRDefault="00D91155" w:rsidP="0072734A">
      <w:pPr>
        <w:jc w:val="center"/>
        <w:rPr>
          <w:b/>
        </w:rPr>
      </w:pPr>
      <w:r w:rsidRPr="00533A6D">
        <w:rPr>
          <w:b/>
        </w:rPr>
        <w:t>PRAŠYMAS</w:t>
      </w:r>
    </w:p>
    <w:p w14:paraId="15CD6027" w14:textId="77777777" w:rsidR="00D91155" w:rsidRPr="00533A6D" w:rsidRDefault="00D91155" w:rsidP="0072734A">
      <w:pPr>
        <w:jc w:val="center"/>
        <w:rPr>
          <w:b/>
        </w:rPr>
      </w:pPr>
      <w:r>
        <w:rPr>
          <w:b/>
        </w:rPr>
        <w:t>PAPILDYTI LEIDIMĄ</w:t>
      </w:r>
      <w:r w:rsidRPr="00533A6D">
        <w:rPr>
          <w:b/>
        </w:rPr>
        <w:t xml:space="preserve"> VERSTIS PREKYBA NEFASUOTAIS NAFTOS PRODUKTAIS</w:t>
      </w:r>
    </w:p>
    <w:p w14:paraId="15CD6028" w14:textId="77777777" w:rsidR="00D91155" w:rsidRDefault="00D91155" w:rsidP="0072734A">
      <w:pPr>
        <w:jc w:val="center"/>
        <w:rPr>
          <w:sz w:val="18"/>
          <w:szCs w:val="18"/>
        </w:rPr>
      </w:pPr>
    </w:p>
    <w:p w14:paraId="15CD6029" w14:textId="77777777" w:rsidR="00D91155" w:rsidRPr="00E42D4C" w:rsidRDefault="00D91155" w:rsidP="0072734A">
      <w:pPr>
        <w:jc w:val="center"/>
        <w:rPr>
          <w:sz w:val="18"/>
          <w:szCs w:val="18"/>
        </w:rPr>
      </w:pPr>
    </w:p>
    <w:p w14:paraId="15CD602A" w14:textId="77777777" w:rsidR="00D91155" w:rsidRDefault="00D91155" w:rsidP="0072734A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15CD602B" w14:textId="77777777" w:rsidR="00D91155" w:rsidRDefault="00D91155" w:rsidP="0072734A">
      <w:pPr>
        <w:jc w:val="center"/>
      </w:pPr>
      <w:r w:rsidRPr="00894507">
        <w:t>Klaipėda</w:t>
      </w:r>
    </w:p>
    <w:p w14:paraId="15CD602C" w14:textId="77777777" w:rsidR="00D91155" w:rsidRDefault="00D91155" w:rsidP="0072734A">
      <w:pPr>
        <w:jc w:val="center"/>
      </w:pPr>
    </w:p>
    <w:p w14:paraId="15CD602D" w14:textId="77777777" w:rsidR="00D91155" w:rsidRDefault="00D91155" w:rsidP="0072734A">
      <w:pPr>
        <w:ind w:firstLine="851"/>
      </w:pPr>
      <w:r>
        <w:t xml:space="preserve">Prašau </w:t>
      </w:r>
      <w:r w:rsidRPr="0072734A">
        <w:rPr>
          <w:b/>
        </w:rPr>
        <w:t>papildyti</w:t>
      </w:r>
      <w:r>
        <w:t xml:space="preserve"> leidimą Nr.______________ verstis didmenine / mažmenine prekyba</w:t>
      </w:r>
    </w:p>
    <w:p w14:paraId="15CD602E" w14:textId="77777777" w:rsidR="00D91155" w:rsidRPr="00412595" w:rsidRDefault="00D91155" w:rsidP="0072734A">
      <w:pPr>
        <w:ind w:firstLine="851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12595">
        <w:rPr>
          <w:i/>
          <w:sz w:val="28"/>
          <w:vertAlign w:val="superscript"/>
        </w:rPr>
        <w:t>(pabraukti)</w:t>
      </w:r>
    </w:p>
    <w:p w14:paraId="15CD602F" w14:textId="77777777" w:rsidR="00D91155" w:rsidRDefault="00D91155" w:rsidP="00412595">
      <w:r>
        <w:t xml:space="preserve"> nefasuotais naftos produktais, išduotą ____________________, šiais nefasuotais naftos produktais </w:t>
      </w:r>
    </w:p>
    <w:p w14:paraId="15CD6030" w14:textId="77777777" w:rsidR="00D91155" w:rsidRDefault="00D91155" w:rsidP="00412595">
      <w:r>
        <w:tab/>
      </w:r>
      <w:r>
        <w:tab/>
      </w:r>
      <w:r>
        <w:tab/>
        <w:t xml:space="preserve">      </w:t>
      </w:r>
      <w:r w:rsidRPr="002B3DFD">
        <w:rPr>
          <w:i/>
          <w:vertAlign w:val="superscript"/>
        </w:rPr>
        <w:t>(išdavimo data)</w:t>
      </w:r>
    </w:p>
    <w:p w14:paraId="15CD6031" w14:textId="77777777" w:rsidR="00D91155" w:rsidRDefault="00D91155" w:rsidP="00412595">
      <w:r w:rsidRPr="00894507">
        <w:rPr>
          <w:i/>
        </w:rPr>
        <w:t>(pažymėti)</w:t>
      </w:r>
      <w:r>
        <w:t>:</w:t>
      </w:r>
    </w:p>
    <w:p w14:paraId="15CD6032" w14:textId="77777777" w:rsidR="00D91155" w:rsidRPr="002B3DFD" w:rsidRDefault="00D91155" w:rsidP="0072734A">
      <w:pPr>
        <w:ind w:firstLine="851"/>
        <w:rPr>
          <w:i/>
          <w:vertAlign w:val="superscript"/>
        </w:rPr>
      </w:pPr>
    </w:p>
    <w:tbl>
      <w:tblPr>
        <w:tblW w:w="1055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082"/>
        <w:gridCol w:w="5083"/>
      </w:tblGrid>
      <w:tr w:rsidR="00D91155" w14:paraId="15CD6036" w14:textId="77777777" w:rsidTr="00692B8A"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D6033" w14:textId="77777777" w:rsidR="00D91155" w:rsidRPr="00692B8A" w:rsidRDefault="00D91155" w:rsidP="00074B7D">
            <w:pPr>
              <w:rPr>
                <w:i/>
                <w:iCs/>
              </w:rPr>
            </w:pPr>
          </w:p>
        </w:tc>
        <w:tc>
          <w:tcPr>
            <w:tcW w:w="5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6034" w14:textId="77777777" w:rsidR="00D91155" w:rsidRPr="00692B8A" w:rsidRDefault="00D91155" w:rsidP="00692B8A">
            <w:pPr>
              <w:jc w:val="center"/>
              <w:rPr>
                <w:i/>
                <w:iCs/>
              </w:rPr>
            </w:pPr>
            <w:r w:rsidRPr="00692B8A">
              <w:rPr>
                <w:iCs/>
              </w:rPr>
              <w:t>Nefasuotų naftos produktų pavadinimai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CD6035" w14:textId="77777777" w:rsidR="00D91155" w:rsidRPr="00692B8A" w:rsidRDefault="00D91155" w:rsidP="00692B8A">
            <w:pPr>
              <w:jc w:val="center"/>
              <w:rPr>
                <w:i/>
                <w:iCs/>
              </w:rPr>
            </w:pPr>
            <w:r w:rsidRPr="00692B8A">
              <w:rPr>
                <w:iCs/>
              </w:rPr>
              <w:t>Kombinuotosios nomenklatūros kodai</w:t>
            </w:r>
          </w:p>
        </w:tc>
      </w:tr>
      <w:tr w:rsidR="00D91155" w14:paraId="15CD603A" w14:textId="77777777" w:rsidTr="00692B8A"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5CD603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D6038" w14:textId="77777777" w:rsidR="00D91155" w:rsidRDefault="00D91155" w:rsidP="00692B8A">
            <w:pPr>
              <w:spacing w:line="276" w:lineRule="auto"/>
            </w:pPr>
            <w:r>
              <w:t>1. Variklių benzinas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5CD6039" w14:textId="77777777" w:rsidR="00D91155" w:rsidRDefault="00D91155" w:rsidP="00692B8A">
            <w:pPr>
              <w:spacing w:before="100" w:beforeAutospacing="1" w:after="100" w:afterAutospacing="1" w:line="276" w:lineRule="auto"/>
            </w:pPr>
            <w:r w:rsidRPr="00692B8A">
              <w:rPr>
                <w:color w:val="000000"/>
              </w:rPr>
              <w:t>2710 12 31</w:t>
            </w:r>
          </w:p>
        </w:tc>
      </w:tr>
      <w:tr w:rsidR="00D91155" w14:paraId="15CD603E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3B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3C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aviacinis benzinas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3D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2710 12 41</w:t>
            </w:r>
          </w:p>
        </w:tc>
      </w:tr>
      <w:tr w:rsidR="00D91155" w14:paraId="15CD6042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3F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0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mažesnis kaip 95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1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2710 12 45</w:t>
            </w:r>
          </w:p>
        </w:tc>
      </w:tr>
      <w:tr w:rsidR="00D91155" w14:paraId="15CD6046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3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4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ne mažesnis kaip 95, bet mažesnis kaip 98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5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2710 12 49</w:t>
            </w:r>
          </w:p>
        </w:tc>
      </w:tr>
      <w:tr w:rsidR="00D91155" w14:paraId="15CD604A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8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ne mažesnis kaip 98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9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2710 12 49</w:t>
            </w:r>
          </w:p>
        </w:tc>
      </w:tr>
      <w:tr w:rsidR="00D91155" w14:paraId="15CD604E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B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C" w14:textId="77777777" w:rsidR="00D91155" w:rsidRDefault="00D91155" w:rsidP="00692B8A">
            <w:pPr>
              <w:spacing w:line="276" w:lineRule="auto"/>
            </w:pPr>
            <w:r>
              <w:t>2. Reaktyviniai degalai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D" w14:textId="77777777" w:rsidR="00D91155" w:rsidRDefault="00D91155" w:rsidP="00692B8A">
            <w:pPr>
              <w:spacing w:before="100" w:beforeAutospacing="1" w:after="100" w:afterAutospacing="1" w:line="276" w:lineRule="auto"/>
            </w:pPr>
            <w:r w:rsidRPr="00692B8A">
              <w:rPr>
                <w:color w:val="000000"/>
              </w:rPr>
              <w:t>2710 12 70, 2710 19 21</w:t>
            </w:r>
          </w:p>
        </w:tc>
      </w:tr>
      <w:tr w:rsidR="00D91155" w14:paraId="15CD6052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F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0" w14:textId="77777777" w:rsidR="00D91155" w:rsidRDefault="00D91155" w:rsidP="00692B8A">
            <w:pPr>
              <w:spacing w:line="276" w:lineRule="auto"/>
            </w:pPr>
            <w:r>
              <w:t xml:space="preserve">3. </w:t>
            </w:r>
            <w:proofErr w:type="spellStart"/>
            <w:r>
              <w:t>Gazoliai</w:t>
            </w:r>
            <w:proofErr w:type="spellEnd"/>
            <w:r>
              <w:t xml:space="preserve"> – dyzeliniai degalai, šildymui skirti </w:t>
            </w:r>
            <w:proofErr w:type="spellStart"/>
            <w:r>
              <w:t>gazoliai</w:t>
            </w:r>
            <w:proofErr w:type="spellEnd"/>
            <w:r>
              <w:t xml:space="preserve">, kiti </w:t>
            </w:r>
            <w:proofErr w:type="spellStart"/>
            <w:r>
              <w:t>gazoliai</w:t>
            </w:r>
            <w:proofErr w:type="spellEnd"/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1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2710 19 43, 2710 19 46, 2710 19 47, 2710 19 48, 2710 20 11, 2710 20 15, 2710 20 17, 2710 20 19</w:t>
            </w:r>
          </w:p>
        </w:tc>
      </w:tr>
      <w:tr w:rsidR="00D91155" w14:paraId="15CD6056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53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4" w14:textId="77777777" w:rsidR="00D91155" w:rsidRDefault="00D91155" w:rsidP="00692B8A">
            <w:pPr>
              <w:spacing w:line="276" w:lineRule="auto"/>
            </w:pPr>
            <w:r>
              <w:t xml:space="preserve">4. </w:t>
            </w:r>
            <w:r w:rsidRPr="00692B8A">
              <w:rPr>
                <w:b/>
              </w:rPr>
              <w:t>Suskystintos</w:t>
            </w:r>
            <w:r>
              <w:t xml:space="preserve"> dujos, skirtos autotransporto priemonėms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5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2711 12 11, 2711 12 94, 2711 12 97, 2711 13 97, 2711 19 00</w:t>
            </w:r>
          </w:p>
        </w:tc>
      </w:tr>
      <w:tr w:rsidR="00D91155" w14:paraId="15CD605A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5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8" w14:textId="77777777" w:rsidR="00D91155" w:rsidRDefault="00D91155" w:rsidP="00692B8A">
            <w:pPr>
              <w:spacing w:line="276" w:lineRule="auto"/>
            </w:pPr>
            <w:r>
              <w:t xml:space="preserve">5. </w:t>
            </w:r>
            <w:proofErr w:type="spellStart"/>
            <w:r>
              <w:t>Biodyzelinas</w:t>
            </w:r>
            <w:proofErr w:type="spellEnd"/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9" w14:textId="77777777" w:rsidR="00D91155" w:rsidRDefault="00D91155" w:rsidP="00692B8A">
            <w:pPr>
              <w:spacing w:line="276" w:lineRule="auto"/>
            </w:pPr>
            <w:r>
              <w:t>3826 00 10</w:t>
            </w:r>
          </w:p>
        </w:tc>
      </w:tr>
    </w:tbl>
    <w:p w14:paraId="15CD605B" w14:textId="77777777" w:rsidR="00D91155" w:rsidRDefault="00D91155" w:rsidP="002B3DF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en-US"/>
        </w:rPr>
      </w:pPr>
    </w:p>
    <w:p w14:paraId="15CD605C" w14:textId="77777777" w:rsidR="00D91155" w:rsidRDefault="00D91155" w:rsidP="006B3A37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sym w:font="Symbol" w:char="F07F"/>
      </w:r>
      <w:r>
        <w:rPr>
          <w:lang w:eastAsia="en-US"/>
        </w:rPr>
        <w:t xml:space="preserve"> N</w:t>
      </w:r>
      <w:r w:rsidRPr="002B3DFD">
        <w:rPr>
          <w:lang w:eastAsia="en-US"/>
        </w:rPr>
        <w:t xml:space="preserve">aujais degalinės įrenginiais (talpyklos ir (ar) degalų įpylimo kolonėlės). </w:t>
      </w:r>
    </w:p>
    <w:p w14:paraId="15CD605D" w14:textId="77777777" w:rsidR="00D91155" w:rsidRPr="006B3A37" w:rsidRDefault="00D91155" w:rsidP="006B3A37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i/>
          <w:lang w:eastAsia="en-US"/>
        </w:rPr>
      </w:pPr>
      <w:r w:rsidRPr="006B3A37">
        <w:rPr>
          <w:i/>
          <w:lang w:eastAsia="en-US"/>
        </w:rPr>
        <w:t>(Šiuo atveju leidimo turėtojas pateikia dokumentus, įrodančius technologinius pajėgumus pagal Leidimų išdavimo taisyklių 34 punkte nurodytus reikalavimus.)</w:t>
      </w:r>
    </w:p>
    <w:p w14:paraId="15CD605E" w14:textId="77777777" w:rsidR="00D91155" w:rsidRDefault="00D91155" w:rsidP="002B3DFD">
      <w:pPr>
        <w:autoSpaceDE w:val="0"/>
        <w:autoSpaceDN w:val="0"/>
        <w:adjustRightInd w:val="0"/>
        <w:jc w:val="both"/>
        <w:rPr>
          <w:lang w:eastAsia="en-US"/>
        </w:rPr>
      </w:pPr>
    </w:p>
    <w:p w14:paraId="15CD605F" w14:textId="77777777" w:rsidR="00D91155" w:rsidRDefault="00D91155" w:rsidP="006B3A3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sym w:font="Symbol" w:char="F07F"/>
      </w:r>
      <w:r>
        <w:rPr>
          <w:color w:val="000000"/>
          <w:lang w:eastAsia="en-US"/>
        </w:rPr>
        <w:t xml:space="preserve"> P</w:t>
      </w:r>
      <w:r w:rsidRPr="002B3DFD">
        <w:rPr>
          <w:color w:val="000000"/>
          <w:lang w:eastAsia="en-US"/>
        </w:rPr>
        <w:t>apildomais nefasuotų naftos produktų terminalų (sandėlių) adresais.</w:t>
      </w:r>
    </w:p>
    <w:p w14:paraId="15CD6060" w14:textId="77777777" w:rsidR="00D91155" w:rsidRPr="006B3A37" w:rsidRDefault="00D91155" w:rsidP="006B3A3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textAlignment w:val="center"/>
        <w:rPr>
          <w:color w:val="000000"/>
          <w:lang w:eastAsia="en-US"/>
        </w:rPr>
      </w:pPr>
      <w:r w:rsidRPr="006B3A37">
        <w:rPr>
          <w:i/>
          <w:color w:val="000000"/>
          <w:lang w:eastAsia="en-US"/>
        </w:rPr>
        <w:t>(Šiuo atveju leidimo turėtojas pateikia dokumentus, įrodančius technologinius pajėgumus pagal Leidimų išdavimo taisyklių 34 punkte nurodytus reikalavimus).</w:t>
      </w:r>
    </w:p>
    <w:p w14:paraId="15CD6061" w14:textId="77777777" w:rsidR="00D91155" w:rsidRDefault="00D91155" w:rsidP="0072734A">
      <w:pPr>
        <w:spacing w:line="360" w:lineRule="auto"/>
      </w:pPr>
      <w:r>
        <w:lastRenderedPageBreak/>
        <w:t>Informaciją apie priimtus sprendimus dėl leidimo papildymo teikti šiais būdais:</w:t>
      </w:r>
    </w:p>
    <w:p w14:paraId="15CD6062" w14:textId="77777777" w:rsidR="00D91155" w:rsidRDefault="00D91155" w:rsidP="0072734A">
      <w:r>
        <w:t>________________________________________________________________________________</w:t>
      </w:r>
    </w:p>
    <w:p w14:paraId="15CD6063" w14:textId="77777777" w:rsidR="00D91155" w:rsidRDefault="00D91155" w:rsidP="0072734A">
      <w:pPr>
        <w:jc w:val="center"/>
        <w:rPr>
          <w:i/>
          <w:sz w:val="28"/>
          <w:vertAlign w:val="superscript"/>
        </w:rPr>
      </w:pPr>
      <w:r w:rsidRPr="00385BE5">
        <w:rPr>
          <w:i/>
          <w:sz w:val="28"/>
          <w:vertAlign w:val="superscript"/>
        </w:rPr>
        <w:t>(nurodyti pageidaujamus informacijos teikimo būdus: telef</w:t>
      </w:r>
      <w:r>
        <w:rPr>
          <w:i/>
          <w:sz w:val="28"/>
          <w:vertAlign w:val="superscript"/>
        </w:rPr>
        <w:t>onu, elektroniniu paštu, raštu ar kt.</w:t>
      </w:r>
      <w:r w:rsidRPr="00385BE5">
        <w:rPr>
          <w:i/>
          <w:sz w:val="28"/>
          <w:vertAlign w:val="superscript"/>
        </w:rPr>
        <w:t>)</w:t>
      </w:r>
    </w:p>
    <w:p w14:paraId="15CD6064" w14:textId="77777777" w:rsidR="00D91155" w:rsidRDefault="00D91155" w:rsidP="0072734A">
      <w:pPr>
        <w:rPr>
          <w:sz w:val="22"/>
          <w:szCs w:val="22"/>
        </w:rPr>
      </w:pPr>
    </w:p>
    <w:p w14:paraId="15CD6065" w14:textId="77777777" w:rsidR="00D91155" w:rsidRPr="0044432D" w:rsidRDefault="00D91155" w:rsidP="0044432D">
      <w:pPr>
        <w:ind w:firstLine="709"/>
      </w:pPr>
      <w:r w:rsidRPr="0044432D">
        <w:t>PRIDEDAMA:</w:t>
      </w:r>
    </w:p>
    <w:p w14:paraId="15CD6066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1. Skystojo kuro degalinės statybos užbaigimo akto arba teisinės registracijos patvirtinta kopija</w:t>
      </w:r>
      <w:r>
        <w:rPr>
          <w:color w:val="000000"/>
        </w:rPr>
        <w:t>,</w:t>
      </w:r>
      <w:r w:rsidRPr="0044432D">
        <w:rPr>
          <w:color w:val="000000"/>
        </w:rPr>
        <w:t xml:space="preserve"> ____lapai</w:t>
      </w:r>
      <w:r>
        <w:rPr>
          <w:color w:val="000000"/>
        </w:rPr>
        <w:t>.</w:t>
      </w:r>
    </w:p>
    <w:p w14:paraId="15CD6067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2. Degalinės įrenginių metrologinio patikrinimo (atlikto Lietuvos Respublikos metrologijos įstatymo nustatyta tvarka) dokumentų kopijos</w:t>
      </w:r>
      <w:r>
        <w:rPr>
          <w:color w:val="000000"/>
        </w:rPr>
        <w:t>,</w:t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</w:t>
      </w:r>
      <w:r>
        <w:rPr>
          <w:color w:val="000000"/>
        </w:rPr>
        <w:t>.</w:t>
      </w:r>
    </w:p>
    <w:p w14:paraId="15CD6068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3. Sutarties, kurios pagrindu naudojamasi degaline (kai degalinė nepriklauso pareiškėjui nuosavybės teise), patvirtintą kopija / išrašas</w:t>
      </w:r>
      <w:r>
        <w:rPr>
          <w:color w:val="000000"/>
        </w:rPr>
        <w:t>,</w:t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</w:t>
      </w:r>
      <w:r>
        <w:rPr>
          <w:color w:val="000000"/>
        </w:rPr>
        <w:t>.</w:t>
      </w:r>
    </w:p>
    <w:p w14:paraId="15CD6069" w14:textId="77777777" w:rsidR="00D91155" w:rsidRPr="0044432D" w:rsidRDefault="00D91155" w:rsidP="0044432D">
      <w:pPr>
        <w:ind w:firstLine="709"/>
        <w:jc w:val="both"/>
      </w:pPr>
      <w:r w:rsidRPr="0044432D">
        <w:rPr>
          <w:color w:val="000000"/>
        </w:rPr>
        <w:t>4. Pažyma apie darbuotojus (nurodyti darbuotojų skaičių, jų kvalifikaciją ir kokias funkcijas jie vykdys)</w:t>
      </w:r>
      <w:r>
        <w:rPr>
          <w:color w:val="000000"/>
        </w:rPr>
        <w:t>,</w:t>
      </w:r>
      <w:r w:rsidRPr="0044432D">
        <w:rPr>
          <w:color w:val="000000"/>
        </w:rPr>
        <w:tab/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lapai.</w:t>
      </w:r>
      <w:r w:rsidRPr="0044432D">
        <w:rPr>
          <w:color w:val="000000"/>
        </w:rPr>
        <w:br/>
      </w:r>
    </w:p>
    <w:p w14:paraId="15CD606A" w14:textId="77777777" w:rsidR="00D91155" w:rsidRPr="0044432D" w:rsidRDefault="00D91155" w:rsidP="0072734A"/>
    <w:p w14:paraId="15CD606B" w14:textId="77777777" w:rsidR="00D91155" w:rsidRDefault="00D91155" w:rsidP="0072734A">
      <w:pPr>
        <w:rPr>
          <w:sz w:val="22"/>
          <w:szCs w:val="22"/>
        </w:rPr>
      </w:pPr>
      <w:r w:rsidRPr="0044432D">
        <w:t>Ūkio subjekto vadovas</w:t>
      </w:r>
      <w:r w:rsidRPr="0044432D">
        <w:rPr>
          <w:szCs w:val="22"/>
        </w:rPr>
        <w:t xml:space="preserve"> </w:t>
      </w:r>
      <w:r>
        <w:rPr>
          <w:sz w:val="22"/>
          <w:szCs w:val="22"/>
        </w:rPr>
        <w:t>___________________________      ____________________________</w:t>
      </w:r>
    </w:p>
    <w:p w14:paraId="15CD606C" w14:textId="77777777" w:rsidR="00D91155" w:rsidRDefault="00D91155" w:rsidP="0072734A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14:paraId="15CD606D" w14:textId="77777777" w:rsidR="00D91155" w:rsidRPr="00DD45F9" w:rsidRDefault="00D91155" w:rsidP="0072734A">
      <w:pPr>
        <w:rPr>
          <w:sz w:val="22"/>
          <w:szCs w:val="22"/>
        </w:rPr>
      </w:pPr>
      <w:r>
        <w:rPr>
          <w:sz w:val="22"/>
          <w:szCs w:val="22"/>
        </w:rPr>
        <w:t>A. V.</w:t>
      </w:r>
    </w:p>
    <w:p w14:paraId="15CD606E" w14:textId="77777777" w:rsidR="00D91155" w:rsidRDefault="00D91155"/>
    <w:sectPr w:rsidR="00D91155" w:rsidSect="0044432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50597" w14:textId="77777777" w:rsidR="00741633" w:rsidRDefault="00741633" w:rsidP="0044432D">
      <w:r>
        <w:separator/>
      </w:r>
    </w:p>
  </w:endnote>
  <w:endnote w:type="continuationSeparator" w:id="0">
    <w:p w14:paraId="01AC709C" w14:textId="77777777" w:rsidR="00741633" w:rsidRDefault="00741633" w:rsidP="0044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6159" w14:textId="77777777" w:rsidR="00741633" w:rsidRDefault="00741633" w:rsidP="0044432D">
      <w:r>
        <w:separator/>
      </w:r>
    </w:p>
  </w:footnote>
  <w:footnote w:type="continuationSeparator" w:id="0">
    <w:p w14:paraId="75AD1343" w14:textId="77777777" w:rsidR="00741633" w:rsidRDefault="00741633" w:rsidP="0044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6073" w14:textId="77777777" w:rsidR="00D91155" w:rsidRDefault="0074163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A2B5E">
      <w:rPr>
        <w:noProof/>
      </w:rPr>
      <w:t>2</w:t>
    </w:r>
    <w:r>
      <w:rPr>
        <w:noProof/>
      </w:rPr>
      <w:fldChar w:fldCharType="end"/>
    </w:r>
  </w:p>
  <w:p w14:paraId="15CD6074" w14:textId="77777777" w:rsidR="00D91155" w:rsidRDefault="00D911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3A2"/>
    <w:multiLevelType w:val="multilevel"/>
    <w:tmpl w:val="30B29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0EA12D0"/>
    <w:multiLevelType w:val="hybridMultilevel"/>
    <w:tmpl w:val="48DCAA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5671E"/>
    <w:multiLevelType w:val="hybridMultilevel"/>
    <w:tmpl w:val="A2C00EFE"/>
    <w:lvl w:ilvl="0" w:tplc="550070D2">
      <w:start w:val="382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9727F6"/>
    <w:multiLevelType w:val="hybridMultilevel"/>
    <w:tmpl w:val="CB807524"/>
    <w:lvl w:ilvl="0" w:tplc="B642A574">
      <w:start w:val="382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A"/>
    <w:rsid w:val="00074B7D"/>
    <w:rsid w:val="001328A7"/>
    <w:rsid w:val="0020428F"/>
    <w:rsid w:val="002248A3"/>
    <w:rsid w:val="002B3DFD"/>
    <w:rsid w:val="00385BE5"/>
    <w:rsid w:val="00412595"/>
    <w:rsid w:val="00432146"/>
    <w:rsid w:val="0044432D"/>
    <w:rsid w:val="004A2B5E"/>
    <w:rsid w:val="00533A6D"/>
    <w:rsid w:val="00585C63"/>
    <w:rsid w:val="00692B8A"/>
    <w:rsid w:val="006B3A37"/>
    <w:rsid w:val="0072734A"/>
    <w:rsid w:val="00741633"/>
    <w:rsid w:val="007807B0"/>
    <w:rsid w:val="00894507"/>
    <w:rsid w:val="009B20C4"/>
    <w:rsid w:val="009C461D"/>
    <w:rsid w:val="009D1281"/>
    <w:rsid w:val="00B31B65"/>
    <w:rsid w:val="00BF5AC7"/>
    <w:rsid w:val="00C93532"/>
    <w:rsid w:val="00D10749"/>
    <w:rsid w:val="00D91155"/>
    <w:rsid w:val="00DD45F9"/>
    <w:rsid w:val="00DF3B95"/>
    <w:rsid w:val="00DF6E42"/>
    <w:rsid w:val="00E42D4C"/>
    <w:rsid w:val="00F26404"/>
    <w:rsid w:val="00F4589D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D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34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72734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99"/>
    <w:qFormat/>
    <w:rsid w:val="002B3D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4432D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4432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734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72734A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99"/>
    <w:qFormat/>
    <w:rsid w:val="002B3D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4432D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443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Loreta Rogovaja</cp:lastModifiedBy>
  <cp:revision>3</cp:revision>
  <dcterms:created xsi:type="dcterms:W3CDTF">2012-12-19T09:02:00Z</dcterms:created>
  <dcterms:modified xsi:type="dcterms:W3CDTF">2012-12-19T09:02:00Z</dcterms:modified>
</cp:coreProperties>
</file>