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6079E" w14:paraId="0EF89DAD" w14:textId="77777777" w:rsidTr="00094254">
        <w:tc>
          <w:tcPr>
            <w:tcW w:w="3368" w:type="dxa"/>
          </w:tcPr>
          <w:p w14:paraId="0EF89DAC" w14:textId="77777777" w:rsidR="0006079E" w:rsidRDefault="0006079E" w:rsidP="0006079E">
            <w:r>
              <w:t>Klaipėdos miesto savivaldybės</w:t>
            </w:r>
          </w:p>
        </w:tc>
      </w:tr>
      <w:tr w:rsidR="0006079E" w14:paraId="0EF89DAF" w14:textId="77777777" w:rsidTr="00094254">
        <w:tc>
          <w:tcPr>
            <w:tcW w:w="3368" w:type="dxa"/>
          </w:tcPr>
          <w:p w14:paraId="0EF89DAE" w14:textId="77777777" w:rsidR="0006079E" w:rsidRDefault="0006079E" w:rsidP="00094254">
            <w:r>
              <w:t xml:space="preserve">tarybos </w:t>
            </w:r>
            <w:r w:rsidR="00D06BF1" w:rsidRPr="00B90AAC">
              <w:t>201</w:t>
            </w:r>
            <w:r w:rsidR="00094254">
              <w:t>1</w:t>
            </w:r>
            <w:r w:rsidR="00D06BF1" w:rsidRPr="00B90AAC">
              <w:t xml:space="preserve"> m. </w:t>
            </w:r>
            <w:r w:rsidR="00094254">
              <w:t>gruodžio 22</w:t>
            </w:r>
            <w:r w:rsidR="00D06BF1" w:rsidRPr="00B90AAC">
              <w:t xml:space="preserve"> d.</w:t>
            </w:r>
          </w:p>
        </w:tc>
      </w:tr>
      <w:tr w:rsidR="0006079E" w14:paraId="0EF89DB1" w14:textId="77777777" w:rsidTr="00094254">
        <w:tc>
          <w:tcPr>
            <w:tcW w:w="3368" w:type="dxa"/>
          </w:tcPr>
          <w:p w14:paraId="0EF89DB0" w14:textId="77777777" w:rsidR="0006079E" w:rsidRDefault="0006079E" w:rsidP="000942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D06BF1">
              <w:rPr>
                <w:noProof/>
              </w:rPr>
              <w:t>T2-</w:t>
            </w:r>
            <w:r w:rsidR="00094254">
              <w:rPr>
                <w:noProof/>
              </w:rPr>
              <w:t>408</w:t>
            </w:r>
          </w:p>
        </w:tc>
      </w:tr>
      <w:tr w:rsidR="00A06545" w14:paraId="0EF89DB3" w14:textId="77777777" w:rsidTr="00094254">
        <w:tc>
          <w:tcPr>
            <w:tcW w:w="3368" w:type="dxa"/>
          </w:tcPr>
          <w:p w14:paraId="0EF89DB2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  <w:tr w:rsidR="00D06BF1" w14:paraId="0EF89DB5" w14:textId="77777777" w:rsidTr="0009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F89DB4" w14:textId="303A42F6" w:rsidR="00D06BF1" w:rsidRDefault="00127EF8" w:rsidP="00A62154">
            <w:r>
              <w:t>(</w:t>
            </w:r>
            <w:r w:rsidR="00D06BF1">
              <w:t>Klaipėdos miesto savivaldybės</w:t>
            </w:r>
          </w:p>
        </w:tc>
      </w:tr>
      <w:tr w:rsidR="00D06BF1" w14:paraId="0EF89DB7" w14:textId="77777777" w:rsidTr="0009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F89DB6" w14:textId="77777777"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14:paraId="0EF89DB9" w14:textId="77777777" w:rsidTr="0009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F89DB8" w14:textId="77777777"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14:paraId="0EF89DBB" w14:textId="77777777" w:rsidTr="0009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F89DBA" w14:textId="331F56B8" w:rsidR="00D06BF1" w:rsidRDefault="00127EF8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</w:t>
            </w:r>
            <w:r w:rsidR="006D20C6">
              <w:t>edakcija</w:t>
            </w:r>
            <w:r>
              <w:t>)</w:t>
            </w:r>
          </w:p>
        </w:tc>
      </w:tr>
    </w:tbl>
    <w:p w14:paraId="0EF89DBC" w14:textId="77777777" w:rsidR="0006079E" w:rsidRDefault="0006079E" w:rsidP="0006079E">
      <w:pPr>
        <w:jc w:val="center"/>
      </w:pPr>
    </w:p>
    <w:p w14:paraId="0EF89DBD" w14:textId="77777777" w:rsidR="00D06BF1" w:rsidRDefault="00D06BF1" w:rsidP="0006079E">
      <w:pPr>
        <w:jc w:val="center"/>
      </w:pPr>
    </w:p>
    <w:p w14:paraId="0EF89DBE" w14:textId="77777777" w:rsidR="00094254" w:rsidRDefault="00094254" w:rsidP="00094254">
      <w:pPr>
        <w:jc w:val="center"/>
        <w:rPr>
          <w:b/>
          <w:bCs/>
          <w:caps/>
        </w:rPr>
      </w:pPr>
      <w:r>
        <w:rPr>
          <w:b/>
          <w:bCs/>
          <w:caps/>
        </w:rPr>
        <w:t>ATLYGINIMAS UŽ NEFORMALŲJĮ UGDYM</w:t>
      </w:r>
      <w:bookmarkStart w:id="0" w:name="_GoBack"/>
      <w:bookmarkEnd w:id="0"/>
      <w:r>
        <w:rPr>
          <w:b/>
          <w:bCs/>
          <w:caps/>
        </w:rPr>
        <w:t>Ą KLAIPĖDOS MIESTO BIUDŽETINĖSE SPORTO MOKYMO ĮSTAIGOSE</w:t>
      </w:r>
    </w:p>
    <w:p w14:paraId="0EF89DBF" w14:textId="77777777" w:rsidR="00094254" w:rsidRDefault="00094254" w:rsidP="00094254">
      <w:pPr>
        <w:jc w:val="center"/>
      </w:pPr>
    </w:p>
    <w:p w14:paraId="0EF89DC0" w14:textId="77777777" w:rsidR="00094254" w:rsidRDefault="00094254" w:rsidP="00094254">
      <w:r>
        <w:rPr>
          <w:b/>
          <w:bCs/>
          <w:color w:val="FF0000"/>
        </w:rPr>
        <w:t> </w:t>
      </w:r>
    </w:p>
    <w:tbl>
      <w:tblPr>
        <w:tblW w:w="8088" w:type="dxa"/>
        <w:jc w:val="center"/>
        <w:tblInd w:w="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600"/>
        <w:gridCol w:w="2818"/>
      </w:tblGrid>
      <w:tr w:rsidR="00094254" w14:paraId="0EF89DC6" w14:textId="77777777" w:rsidTr="00D03AB7">
        <w:trPr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1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Eil.</w:t>
            </w:r>
          </w:p>
          <w:p w14:paraId="0EF89DC2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3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Sporto šakos pavadinimas</w:t>
            </w:r>
          </w:p>
          <w:p w14:paraId="0EF89DC4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5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 xml:space="preserve">Atlyginimo dydis eurais (už mėnesį) </w:t>
            </w:r>
          </w:p>
        </w:tc>
      </w:tr>
      <w:tr w:rsidR="00094254" w14:paraId="0EF89DC8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7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 xml:space="preserve">BĮ Klaipėdos „Viesulo“ sporto centras </w:t>
            </w:r>
          </w:p>
        </w:tc>
      </w:tr>
      <w:tr w:rsidR="00094254" w14:paraId="0EF89DCC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9" w14:textId="77777777" w:rsidR="00094254" w:rsidRDefault="00094254" w:rsidP="00D03AB7">
            <w:pPr>
              <w:jc w:val="center"/>
            </w:pPr>
            <w: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A" w14:textId="77777777" w:rsidR="00094254" w:rsidRDefault="00094254" w:rsidP="00D03AB7">
            <w:pPr>
              <w:jc w:val="both"/>
            </w:pPr>
            <w:r>
              <w:t>Dviračių sportas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B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D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D" w14:textId="77777777" w:rsidR="00094254" w:rsidRDefault="00094254" w:rsidP="00D03AB7">
            <w:pPr>
              <w:jc w:val="center"/>
            </w:pPr>
            <w: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E" w14:textId="77777777" w:rsidR="00094254" w:rsidRDefault="00094254" w:rsidP="00D03AB7">
            <w:pPr>
              <w:jc w:val="both"/>
            </w:pPr>
            <w:r>
              <w:t>Laisvosios imtynės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CF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D4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1" w14:textId="77777777" w:rsidR="00094254" w:rsidRDefault="00094254" w:rsidP="00D03AB7">
            <w:pPr>
              <w:jc w:val="center"/>
            </w:pPr>
            <w: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2" w14:textId="77777777" w:rsidR="00094254" w:rsidRDefault="00094254" w:rsidP="00D03AB7">
            <w:pPr>
              <w:jc w:val="both"/>
            </w:pPr>
            <w:r>
              <w:t>Graikų romėnų imtynės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3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D8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5" w14:textId="77777777" w:rsidR="00094254" w:rsidRDefault="00094254" w:rsidP="00D03AB7">
            <w:pPr>
              <w:jc w:val="center"/>
            </w:pPr>
            <w: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6" w14:textId="77777777" w:rsidR="00094254" w:rsidRDefault="00094254" w:rsidP="00D03AB7">
            <w:pPr>
              <w:jc w:val="both"/>
            </w:pPr>
            <w:r>
              <w:t xml:space="preserve">Boksas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7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DC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9" w14:textId="77777777" w:rsidR="00094254" w:rsidRDefault="00094254" w:rsidP="00D03AB7">
            <w:pPr>
              <w:jc w:val="center"/>
            </w:pPr>
            <w: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A" w14:textId="77777777" w:rsidR="00094254" w:rsidRDefault="00094254" w:rsidP="00D03AB7">
            <w:pPr>
              <w:jc w:val="both"/>
            </w:pPr>
            <w:r>
              <w:t>Sunkioji atletika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B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E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D" w14:textId="77777777" w:rsidR="00094254" w:rsidRDefault="00094254" w:rsidP="00D03AB7">
            <w:pPr>
              <w:jc w:val="center"/>
            </w:pPr>
            <w: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E" w14:textId="77777777" w:rsidR="00094254" w:rsidRDefault="00094254" w:rsidP="00D03AB7">
            <w:pPr>
              <w:pStyle w:val="Pagrindinistekstas"/>
            </w:pPr>
            <w:r>
              <w:t>Sportinė gimnastika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DF" w14:textId="77777777" w:rsidR="00094254" w:rsidRDefault="00094254" w:rsidP="00D03AB7">
            <w:pPr>
              <w:jc w:val="center"/>
            </w:pPr>
            <w:r w:rsidRPr="00BA0CC2">
              <w:t>2,9</w:t>
            </w:r>
          </w:p>
        </w:tc>
      </w:tr>
      <w:tr w:rsidR="00094254" w14:paraId="0EF89DE4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1" w14:textId="77777777" w:rsidR="00094254" w:rsidRDefault="00094254" w:rsidP="00D03AB7">
            <w:pPr>
              <w:jc w:val="center"/>
            </w:pPr>
            <w: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2" w14:textId="77777777" w:rsidR="00094254" w:rsidRDefault="00094254" w:rsidP="00D03AB7">
            <w:pPr>
              <w:pStyle w:val="Pagrindinistekstas"/>
            </w:pPr>
            <w:r>
              <w:t>Meninė gimnastika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3" w14:textId="77777777" w:rsidR="00094254" w:rsidRDefault="00094254" w:rsidP="00D03AB7">
            <w:pPr>
              <w:jc w:val="center"/>
            </w:pPr>
            <w:r>
              <w:t>4,34</w:t>
            </w:r>
          </w:p>
        </w:tc>
      </w:tr>
      <w:tr w:rsidR="00094254" w14:paraId="0EF89DE8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5" w14:textId="77777777" w:rsidR="00094254" w:rsidRDefault="00094254" w:rsidP="00D03AB7">
            <w:pPr>
              <w:jc w:val="center"/>
            </w:pPr>
            <w: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6" w14:textId="77777777" w:rsidR="00094254" w:rsidRDefault="00094254" w:rsidP="00D03AB7">
            <w:pPr>
              <w:pStyle w:val="Pagrindinistekstas"/>
            </w:pPr>
            <w:r>
              <w:t>Sportinė aerobika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7" w14:textId="77777777" w:rsidR="00094254" w:rsidRDefault="00094254" w:rsidP="00D03AB7">
            <w:pPr>
              <w:jc w:val="center"/>
            </w:pPr>
            <w:r>
              <w:t>4,34</w:t>
            </w:r>
          </w:p>
        </w:tc>
      </w:tr>
      <w:tr w:rsidR="00094254" w14:paraId="0EF89DEC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9" w14:textId="77777777" w:rsidR="00094254" w:rsidRDefault="00094254" w:rsidP="00D03AB7">
            <w:pPr>
              <w:jc w:val="center"/>
            </w:pPr>
            <w: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A" w14:textId="77777777" w:rsidR="00094254" w:rsidRDefault="00094254" w:rsidP="00D03AB7">
            <w:pPr>
              <w:pStyle w:val="Pagrindinistekstas"/>
            </w:pPr>
            <w:r>
              <w:t>Dziudo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B" w14:textId="77777777" w:rsidR="00094254" w:rsidRDefault="00094254" w:rsidP="00D03AB7">
            <w:pPr>
              <w:jc w:val="center"/>
            </w:pPr>
            <w:r w:rsidRPr="00085DE9">
              <w:t>2,9</w:t>
            </w:r>
          </w:p>
        </w:tc>
      </w:tr>
      <w:tr w:rsidR="00094254" w14:paraId="0EF89DF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D" w14:textId="77777777" w:rsidR="00094254" w:rsidRDefault="00094254" w:rsidP="00D03AB7">
            <w:pPr>
              <w:jc w:val="center"/>
            </w:pPr>
            <w: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E" w14:textId="77777777" w:rsidR="00094254" w:rsidRDefault="00094254" w:rsidP="00D03AB7">
            <w:pPr>
              <w:jc w:val="both"/>
            </w:pPr>
            <w:r>
              <w:t>Tinklinis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EF" w14:textId="77777777" w:rsidR="00094254" w:rsidRDefault="00094254" w:rsidP="00D03AB7">
            <w:pPr>
              <w:jc w:val="center"/>
            </w:pPr>
            <w:r w:rsidRPr="00085DE9">
              <w:t>2,9</w:t>
            </w:r>
          </w:p>
        </w:tc>
      </w:tr>
      <w:tr w:rsidR="00094254" w14:paraId="0EF89DF4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1" w14:textId="77777777" w:rsidR="00094254" w:rsidRDefault="00094254" w:rsidP="00D03AB7">
            <w:pPr>
              <w:jc w:val="center"/>
            </w:pPr>
            <w: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2" w14:textId="77777777" w:rsidR="00094254" w:rsidRDefault="00094254" w:rsidP="00D03AB7">
            <w:pPr>
              <w:jc w:val="both"/>
            </w:pPr>
            <w:r>
              <w:t>Rankinis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3" w14:textId="77777777" w:rsidR="00094254" w:rsidRDefault="00094254" w:rsidP="00D03AB7">
            <w:pPr>
              <w:jc w:val="center"/>
            </w:pPr>
            <w:r w:rsidRPr="00085DE9">
              <w:t>2,9</w:t>
            </w:r>
          </w:p>
        </w:tc>
      </w:tr>
      <w:tr w:rsidR="00094254" w14:paraId="0EF89DF6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5" w14:textId="77777777" w:rsidR="00094254" w:rsidRPr="0000685C" w:rsidRDefault="00094254" w:rsidP="00D03AB7">
            <w:pPr>
              <w:jc w:val="center"/>
              <w:rPr>
                <w:b/>
              </w:rPr>
            </w:pPr>
            <w:r w:rsidRPr="0000685C">
              <w:rPr>
                <w:b/>
              </w:rPr>
              <w:t>BĮ Klaipėdos miesto lengvosios atletikos mokykla</w:t>
            </w:r>
          </w:p>
        </w:tc>
      </w:tr>
      <w:tr w:rsidR="00094254" w14:paraId="0EF89DFA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7" w14:textId="77777777" w:rsidR="00094254" w:rsidRDefault="00094254" w:rsidP="00D03AB7">
            <w:pPr>
              <w:jc w:val="center"/>
            </w:pPr>
            <w: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8" w14:textId="77777777" w:rsidR="00094254" w:rsidRDefault="00094254" w:rsidP="00D03AB7">
            <w:pPr>
              <w:jc w:val="both"/>
            </w:pPr>
            <w:r>
              <w:t>Lengvoji atletika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9" w14:textId="77777777" w:rsidR="00094254" w:rsidRDefault="00094254" w:rsidP="00D03AB7">
            <w:pPr>
              <w:jc w:val="center"/>
            </w:pPr>
            <w:r>
              <w:t>2,9</w:t>
            </w:r>
          </w:p>
        </w:tc>
      </w:tr>
      <w:tr w:rsidR="00094254" w14:paraId="0EF89DFC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B" w14:textId="77777777" w:rsidR="00094254" w:rsidRDefault="00094254" w:rsidP="00D03AB7">
            <w:pPr>
              <w:jc w:val="center"/>
            </w:pPr>
            <w:r>
              <w:rPr>
                <w:b/>
                <w:bCs/>
                <w:color w:val="000000"/>
              </w:rPr>
              <w:t>BĮ Klaipėdos futbolo sporto mokykla</w:t>
            </w:r>
          </w:p>
        </w:tc>
      </w:tr>
      <w:tr w:rsidR="00094254" w14:paraId="0EF89E0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D" w14:textId="77777777" w:rsidR="00094254" w:rsidRDefault="00094254" w:rsidP="00D03AB7">
            <w:pPr>
              <w:jc w:val="center"/>
            </w:pPr>
            <w: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E" w14:textId="77777777" w:rsidR="00094254" w:rsidRDefault="00094254" w:rsidP="00D03AB7">
            <w:pPr>
              <w:jc w:val="both"/>
            </w:pPr>
            <w:r>
              <w:t>Futbolas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DFF" w14:textId="77777777" w:rsidR="00094254" w:rsidRDefault="00094254" w:rsidP="00D03AB7">
            <w:pPr>
              <w:jc w:val="center"/>
            </w:pPr>
            <w:r>
              <w:t>2,9</w:t>
            </w:r>
          </w:p>
        </w:tc>
      </w:tr>
      <w:tr w:rsidR="00094254" w14:paraId="0EF89E02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1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BĮ Klaipėdos Vlado Knašiaus krepšinio mokykla</w:t>
            </w:r>
          </w:p>
        </w:tc>
      </w:tr>
      <w:tr w:rsidR="00094254" w14:paraId="0EF89E06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3" w14:textId="77777777" w:rsidR="00094254" w:rsidRDefault="00094254" w:rsidP="00D03AB7">
            <w:pPr>
              <w:jc w:val="center"/>
            </w:pPr>
            <w: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4" w14:textId="77777777" w:rsidR="00094254" w:rsidRDefault="00094254" w:rsidP="00D03AB7">
            <w:pPr>
              <w:jc w:val="both"/>
            </w:pPr>
            <w:r>
              <w:t>Krepšinis vaikinai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5" w14:textId="77777777" w:rsidR="00094254" w:rsidRDefault="00094254" w:rsidP="00D03AB7">
            <w:pPr>
              <w:jc w:val="center"/>
            </w:pPr>
            <w:r>
              <w:t>7,24</w:t>
            </w:r>
          </w:p>
        </w:tc>
      </w:tr>
      <w:tr w:rsidR="00094254" w14:paraId="0EF89E0A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7" w14:textId="77777777" w:rsidR="00094254" w:rsidRDefault="00094254" w:rsidP="00D03AB7">
            <w:pPr>
              <w:jc w:val="center"/>
            </w:pPr>
            <w: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8" w14:textId="77777777" w:rsidR="00094254" w:rsidRDefault="00094254" w:rsidP="00D03AB7">
            <w:pPr>
              <w:jc w:val="both"/>
            </w:pPr>
            <w:r>
              <w:t>Krepšinis mergaitės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9" w14:textId="77777777" w:rsidR="00094254" w:rsidRDefault="00094254" w:rsidP="00D03AB7">
            <w:pPr>
              <w:jc w:val="center"/>
            </w:pPr>
            <w:r>
              <w:t>2,9</w:t>
            </w:r>
          </w:p>
        </w:tc>
      </w:tr>
      <w:tr w:rsidR="00094254" w14:paraId="0EF89E0C" w14:textId="77777777" w:rsidTr="00D03AB7">
        <w:trPr>
          <w:jc w:val="center"/>
        </w:trPr>
        <w:tc>
          <w:tcPr>
            <w:tcW w:w="8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B" w14:textId="77777777" w:rsidR="00094254" w:rsidRDefault="00094254" w:rsidP="00D03AB7">
            <w:pPr>
              <w:jc w:val="center"/>
            </w:pPr>
            <w:r>
              <w:rPr>
                <w:b/>
                <w:bCs/>
              </w:rPr>
              <w:t>BĮ Klaipėdos „Gintaro“ sporto centras</w:t>
            </w:r>
          </w:p>
        </w:tc>
      </w:tr>
      <w:tr w:rsidR="00094254" w14:paraId="0EF89E10" w14:textId="77777777" w:rsidTr="00D03AB7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D" w14:textId="77777777" w:rsidR="00094254" w:rsidRDefault="00094254" w:rsidP="00D03AB7">
            <w:pPr>
              <w:jc w:val="center"/>
            </w:pPr>
            <w:r>
              <w:t>16.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E" w14:textId="77777777" w:rsidR="00094254" w:rsidRDefault="00094254" w:rsidP="00D03AB7">
            <w:pPr>
              <w:jc w:val="both"/>
            </w:pPr>
            <w:r>
              <w:t>Plaukimas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0F" w14:textId="77777777" w:rsidR="00094254" w:rsidRDefault="00094254" w:rsidP="00D03AB7">
            <w:pPr>
              <w:jc w:val="center"/>
            </w:pPr>
            <w:r>
              <w:t>7,24</w:t>
            </w:r>
          </w:p>
        </w:tc>
      </w:tr>
      <w:tr w:rsidR="00094254" w14:paraId="0EF89E14" w14:textId="77777777" w:rsidTr="00D03AB7">
        <w:trPr>
          <w:trHeight w:val="70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11" w14:textId="77777777" w:rsidR="00094254" w:rsidRDefault="00094254" w:rsidP="00D03AB7">
            <w:pPr>
              <w:jc w:val="center"/>
            </w:pPr>
            <w:r>
              <w:t>17.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12" w14:textId="77777777" w:rsidR="00094254" w:rsidRDefault="00094254" w:rsidP="00D03AB7">
            <w:pPr>
              <w:jc w:val="both"/>
            </w:pPr>
            <w:r>
              <w:t>Plaukimas su pelekais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E13" w14:textId="77777777" w:rsidR="00094254" w:rsidRDefault="00094254" w:rsidP="00D03AB7">
            <w:pPr>
              <w:jc w:val="center"/>
            </w:pPr>
            <w:r>
              <w:t>7,24</w:t>
            </w:r>
          </w:p>
        </w:tc>
      </w:tr>
    </w:tbl>
    <w:p w14:paraId="0EF89E15" w14:textId="77777777" w:rsidR="00094254" w:rsidRDefault="00094254" w:rsidP="00094254">
      <w:r>
        <w:rPr>
          <w:color w:val="FF0000"/>
        </w:rPr>
        <w:t> </w:t>
      </w:r>
    </w:p>
    <w:p w14:paraId="0EF89E16" w14:textId="77777777" w:rsidR="00094254" w:rsidRPr="00B90AAC" w:rsidRDefault="00094254" w:rsidP="00094254">
      <w:pPr>
        <w:jc w:val="center"/>
      </w:pPr>
      <w:r>
        <w:rPr>
          <w:lang w:val="en-US"/>
        </w:rPr>
        <w:t>_______________________</w:t>
      </w:r>
    </w:p>
    <w:p w14:paraId="0EF89E17" w14:textId="77777777" w:rsidR="00D06BF1" w:rsidRDefault="00D06BF1" w:rsidP="0006079E">
      <w:pPr>
        <w:jc w:val="center"/>
      </w:pPr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94254"/>
    <w:rsid w:val="00127EF8"/>
    <w:rsid w:val="003873A5"/>
    <w:rsid w:val="0044347A"/>
    <w:rsid w:val="004476DD"/>
    <w:rsid w:val="00597EE8"/>
    <w:rsid w:val="005F495C"/>
    <w:rsid w:val="006D20C6"/>
    <w:rsid w:val="008354D5"/>
    <w:rsid w:val="008E6E82"/>
    <w:rsid w:val="00933A56"/>
    <w:rsid w:val="00A06545"/>
    <w:rsid w:val="00AF7D08"/>
    <w:rsid w:val="00B750B6"/>
    <w:rsid w:val="00CA4D3B"/>
    <w:rsid w:val="00D06BF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094254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425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094254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425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Milda Milbutaite</lastModifiedBy>
  <dcterms:modified xsi:type="dcterms:W3CDTF">2014-08-27T05:39:00Z</dcterms:modified>
  <revision>7</revision>
</coreProperties>
</file>